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EE36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DD4B47" w:rsidRDefault="0090233C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к </w:t>
      </w:r>
      <w:r w:rsidR="00DD4B47">
        <w:rPr>
          <w:sz w:val="16"/>
          <w:szCs w:val="16"/>
        </w:rPr>
        <w:t xml:space="preserve">Порядку </w:t>
      </w:r>
      <w:proofErr w:type="gramStart"/>
      <w:r w:rsidR="00DD4B47">
        <w:rPr>
          <w:sz w:val="16"/>
          <w:szCs w:val="16"/>
        </w:rPr>
        <w:t>взаимодействии</w:t>
      </w:r>
      <w:proofErr w:type="gramEnd"/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при осуществлении контроля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Финансового органа  администрации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</w:t>
      </w:r>
      <w:proofErr w:type="spellStart"/>
      <w:r>
        <w:rPr>
          <w:sz w:val="16"/>
          <w:szCs w:val="16"/>
        </w:rPr>
        <w:t>поселенияРассветовский</w:t>
      </w:r>
      <w:proofErr w:type="spellEnd"/>
      <w:r>
        <w:rPr>
          <w:sz w:val="16"/>
          <w:szCs w:val="16"/>
        </w:rPr>
        <w:t xml:space="preserve"> сельсовет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района  Белебеевский район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Республики Башкортостан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с субъектами контроля, указанными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в пункте 4 Правил осуществления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контроля, предусмотренного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частью 5 статьи 99 Федерального закона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"О контрактной системе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в сфере закупок товаров, работ,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услуг для обеспечения государственных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и муниципальных нужд", утвержденных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Постановлением Правительства</w:t>
      </w:r>
    </w:p>
    <w:p w:rsidR="00DD4B47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90233C" w:rsidRPr="00EE36CF" w:rsidRDefault="00DD4B47" w:rsidP="00DD4B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от 12 декабря 2015 г. № 1367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└────────────────┘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bookmarkStart w:id="0" w:name="P474"/>
      <w:bookmarkEnd w:id="0"/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Сведения о проекте контракта, направляемого участнику</w:t>
      </w:r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закупки (контракта, возвращаемого участником закупки)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№</w:t>
      </w:r>
      <w:r w:rsidRPr="00EE36CF">
        <w:rPr>
          <w:rFonts w:ascii="Times New Roman" w:hAnsi="Times New Roman" w:cs="Times New Roman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 w:cs="Times New Roman"/>
            <w:color w:val="0000FF"/>
            <w:lang w:eastAsia="ru-RU"/>
          </w:rPr>
          <w:t>&lt;**&gt;</w:t>
        </w:r>
      </w:hyperlink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Коды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от "___" ________________________ 20___ г.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Дата│</w:t>
      </w:r>
      <w:proofErr w:type="spell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ИНН│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Наименование заказчика          _________________________________        КПП│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Телефон                         _________________________________           │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Вид документа                   _________________________________           │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90233C" w:rsidRPr="00A65C5C">
        <w:tc>
          <w:tcPr>
            <w:tcW w:w="2228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0233C" w:rsidRPr="00A65C5C" w:rsidRDefault="0090233C" w:rsidP="00A65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A65C5C">
                <w:rPr>
                  <w:rFonts w:ascii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90233C" w:rsidRPr="00A65C5C">
        <w:tc>
          <w:tcPr>
            <w:tcW w:w="2228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233C" w:rsidRPr="00A65C5C">
        <w:tc>
          <w:tcPr>
            <w:tcW w:w="2228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Увеличение  количества  поставляемого  товара  при заключении  контракта </w:t>
      </w:r>
      <w:proofErr w:type="gramStart"/>
      <w:r w:rsidRPr="00AD6AD5">
        <w:rPr>
          <w:rFonts w:ascii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AD6AD5">
        <w:rPr>
          <w:rFonts w:ascii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 с </w:t>
      </w:r>
      <w:hyperlink r:id="rId11" w:history="1">
        <w:r w:rsidRPr="00AD6AD5">
          <w:rPr>
            <w:rFonts w:ascii="Times New Roman" w:hAnsi="Times New Roman" w:cs="Times New Roman"/>
            <w:color w:val="0000FF"/>
            <w:sz w:val="16"/>
            <w:szCs w:val="16"/>
            <w:lang w:eastAsia="ru-RU"/>
          </w:rPr>
          <w:t>частью 18 статьи 34</w:t>
        </w:r>
      </w:hyperlink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.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│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№</w:t>
      </w: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rFonts w:ascii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│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└────────────┘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Руководитель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(уполномоченное лицо)  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lastRenderedPageBreak/>
        <w:t xml:space="preserve">                                (должность)             (подпись)        (расшифровка подписи)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"___" ___________________ 20____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г.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┌────────────┬───┐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Лист N   │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├────────────┼───┤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│Всего</w:t>
      </w:r>
      <w:proofErr w:type="spell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листов│</w:t>
      </w:r>
      <w:proofErr w:type="spell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└────────────┴───┘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  <w:r w:rsidRPr="00EC2EBB">
        <w:rPr>
          <w:lang w:eastAsia="ru-RU"/>
        </w:rPr>
        <w:t>--------------------------------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1" w:name="P540"/>
      <w:bookmarkEnd w:id="1"/>
      <w:r w:rsidRPr="00AD6AD5">
        <w:rPr>
          <w:rFonts w:ascii="Times New Roman" w:hAnsi="Times New Roman" w:cs="Times New Roman"/>
          <w:lang w:eastAsia="ru-RU"/>
        </w:rPr>
        <w:t>&lt;*&gt; Заполняется при наличии.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2" w:name="P541"/>
      <w:bookmarkEnd w:id="2"/>
      <w:r w:rsidRPr="00AD6AD5">
        <w:rPr>
          <w:rFonts w:ascii="Times New Roman" w:hAnsi="Times New Roman" w:cs="Times New Roman"/>
          <w:lang w:eastAsia="ru-RU"/>
        </w:rPr>
        <w:t>&lt;**&gt; Указывается исходящий номер.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3" w:name="P542"/>
      <w:bookmarkEnd w:id="3"/>
      <w:r w:rsidRPr="00AD6AD5">
        <w:rPr>
          <w:rFonts w:ascii="Times New Roman" w:hAnsi="Times New Roman" w:cs="Times New Roman"/>
          <w:lang w:eastAsia="ru-RU"/>
        </w:rPr>
        <w:t>&lt;***&gt; Устанавливается в рублевом эквиваленте при осуществлении оплаты закупки в иностранной валюте.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Отметка Финансового </w:t>
      </w:r>
      <w:r>
        <w:rPr>
          <w:rFonts w:ascii="Times New Roman" w:hAnsi="Times New Roman" w:cs="Times New Roman"/>
          <w:sz w:val="24"/>
          <w:szCs w:val="24"/>
        </w:rPr>
        <w:t>органа__________________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E36CF">
        <w:rPr>
          <w:rFonts w:ascii="Times New Roman" w:hAnsi="Times New Roman" w:cs="Times New Roman"/>
          <w:sz w:val="24"/>
          <w:szCs w:val="24"/>
        </w:rPr>
        <w:t xml:space="preserve"> о соответствии контролируемой информации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hyperlink r:id="rId12" w:history="1">
        <w:r w:rsidRPr="00EE36CF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EE36C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от 5 апреля 2013 года № 44-ФЗ "О контрактной системе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государственных и муниципальных нужд"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Дата получения сведений  "___" ______________ 20___ г.  Регистрационный номер  │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┌────────┐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машинном </w:t>
      </w: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носителе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│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при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</w:t>
      </w: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несоответствии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│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(соответствует/</w:t>
      </w:r>
      <w:proofErr w:type="gram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Default="0090233C" w:rsidP="00EC2EBB">
      <w:r w:rsidRPr="00EC2EBB">
        <w:rPr>
          <w:rFonts w:ascii="Courier New" w:hAnsi="Courier New" w:cs="Courier New"/>
          <w:sz w:val="16"/>
          <w:szCs w:val="16"/>
          <w:lang w:eastAsia="ru-RU"/>
        </w:rPr>
        <w:t>"___" ___________________ 20____ г.</w:t>
      </w:r>
      <w:bookmarkStart w:id="4" w:name="_GoBack"/>
      <w:bookmarkEnd w:id="4"/>
    </w:p>
    <w:sectPr w:rsidR="0090233C" w:rsidSect="004A055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79" w:rsidRDefault="003E1E79" w:rsidP="004A055D">
      <w:pPr>
        <w:spacing w:after="0" w:line="240" w:lineRule="auto"/>
      </w:pPr>
      <w:r>
        <w:separator/>
      </w:r>
    </w:p>
  </w:endnote>
  <w:endnote w:type="continuationSeparator" w:id="0">
    <w:p w:rsidR="003E1E79" w:rsidRDefault="003E1E79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79" w:rsidRDefault="003E1E79" w:rsidP="004A055D">
      <w:pPr>
        <w:spacing w:after="0" w:line="240" w:lineRule="auto"/>
      </w:pPr>
      <w:r>
        <w:separator/>
      </w:r>
    </w:p>
  </w:footnote>
  <w:footnote w:type="continuationSeparator" w:id="0">
    <w:p w:rsidR="003E1E79" w:rsidRDefault="003E1E79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3C" w:rsidRDefault="008E342D">
    <w:pPr>
      <w:pStyle w:val="a3"/>
      <w:jc w:val="center"/>
    </w:pPr>
    <w:r w:rsidRPr="001550B6">
      <w:rPr>
        <w:rFonts w:ascii="Calibri" w:hAnsi="Calibri" w:cs="Calibri"/>
        <w:sz w:val="22"/>
        <w:szCs w:val="22"/>
      </w:rPr>
      <w:fldChar w:fldCharType="begin"/>
    </w:r>
    <w:r w:rsidR="0090233C" w:rsidRPr="001550B6">
      <w:rPr>
        <w:rFonts w:ascii="Calibri" w:hAnsi="Calibri" w:cs="Calibri"/>
        <w:sz w:val="22"/>
        <w:szCs w:val="22"/>
      </w:rPr>
      <w:instrText>PAGE   \* MERGEFORMAT</w:instrText>
    </w:r>
    <w:r w:rsidRPr="001550B6">
      <w:rPr>
        <w:rFonts w:ascii="Calibri" w:hAnsi="Calibri" w:cs="Calibri"/>
        <w:sz w:val="22"/>
        <w:szCs w:val="22"/>
      </w:rPr>
      <w:fldChar w:fldCharType="separate"/>
    </w:r>
    <w:r w:rsidR="00DD4B47">
      <w:rPr>
        <w:rFonts w:ascii="Calibri" w:hAnsi="Calibri" w:cs="Calibri"/>
        <w:noProof/>
        <w:sz w:val="22"/>
        <w:szCs w:val="22"/>
      </w:rPr>
      <w:t>2</w:t>
    </w:r>
    <w:r w:rsidRPr="001550B6">
      <w:rPr>
        <w:rFonts w:ascii="Calibri" w:hAnsi="Calibri" w:cs="Calibri"/>
        <w:sz w:val="22"/>
        <w:szCs w:val="22"/>
      </w:rPr>
      <w:fldChar w:fldCharType="end"/>
    </w:r>
  </w:p>
  <w:p w:rsidR="0090233C" w:rsidRDefault="009023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0B"/>
    <w:rsid w:val="0000601B"/>
    <w:rsid w:val="0001082B"/>
    <w:rsid w:val="0015031B"/>
    <w:rsid w:val="001550B6"/>
    <w:rsid w:val="0023569C"/>
    <w:rsid w:val="002A1546"/>
    <w:rsid w:val="003561CA"/>
    <w:rsid w:val="003C1A6E"/>
    <w:rsid w:val="003D05C6"/>
    <w:rsid w:val="003E1E79"/>
    <w:rsid w:val="004A055D"/>
    <w:rsid w:val="004F6FE1"/>
    <w:rsid w:val="005B06A8"/>
    <w:rsid w:val="005E4A02"/>
    <w:rsid w:val="006F1A7A"/>
    <w:rsid w:val="006F36EC"/>
    <w:rsid w:val="008E342D"/>
    <w:rsid w:val="0090233C"/>
    <w:rsid w:val="009F02C3"/>
    <w:rsid w:val="00A65C5C"/>
    <w:rsid w:val="00A8572C"/>
    <w:rsid w:val="00AD6AD5"/>
    <w:rsid w:val="00C21D0B"/>
    <w:rsid w:val="00C527E3"/>
    <w:rsid w:val="00DD4B47"/>
    <w:rsid w:val="00DE7DAE"/>
    <w:rsid w:val="00E82FC6"/>
    <w:rsid w:val="00EC2EBB"/>
    <w:rsid w:val="00EE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1155</Words>
  <Characters>6587</Characters>
  <Application>Microsoft Office Word</Application>
  <DocSecurity>0</DocSecurity>
  <Lines>54</Lines>
  <Paragraphs>15</Paragraphs>
  <ScaleCrop>false</ScaleCrop>
  <Company>ФУ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777</cp:lastModifiedBy>
  <cp:revision>11</cp:revision>
  <dcterms:created xsi:type="dcterms:W3CDTF">2019-12-13T05:51:00Z</dcterms:created>
  <dcterms:modified xsi:type="dcterms:W3CDTF">2020-01-13T09:51:00Z</dcterms:modified>
</cp:coreProperties>
</file>